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615251" w14:textId="77777777" w:rsidR="0041125F" w:rsidRDefault="0041125F" w:rsidP="00A97C17">
      <w:pPr>
        <w:rPr>
          <w:rFonts w:ascii="Arial" w:hAnsi="Arial" w:cs="Arial"/>
          <w:b/>
          <w:smallCaps/>
        </w:rPr>
      </w:pPr>
    </w:p>
    <w:p w14:paraId="0D2017D0" w14:textId="17095D09" w:rsidR="00032144" w:rsidRDefault="004C0833" w:rsidP="00331AA6">
      <w:pPr>
        <w:rPr>
          <w:rFonts w:ascii="Arial" w:hAnsi="Arial" w:cs="Arial"/>
          <w:b/>
          <w:smallCap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8AB1DD7" wp14:editId="59FC24A5">
                <wp:simplePos x="0" y="0"/>
                <wp:positionH relativeFrom="column">
                  <wp:posOffset>-563880</wp:posOffset>
                </wp:positionH>
                <wp:positionV relativeFrom="paragraph">
                  <wp:posOffset>241300</wp:posOffset>
                </wp:positionV>
                <wp:extent cx="6736080" cy="955040"/>
                <wp:effectExtent l="0" t="0" r="20320" b="35560"/>
                <wp:wrapTight wrapText="bothSides">
                  <wp:wrapPolygon edited="0">
                    <wp:start x="0" y="0"/>
                    <wp:lineTo x="0" y="21830"/>
                    <wp:lineTo x="21584" y="21830"/>
                    <wp:lineTo x="21584" y="0"/>
                    <wp:lineTo x="0" y="0"/>
                  </wp:wrapPolygon>
                </wp:wrapTight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736080" cy="95504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txbx>
                        <w:txbxContent>
                          <w:p w14:paraId="3FB15922" w14:textId="0F1D24ED" w:rsidR="00634B19" w:rsidRPr="004F0718" w:rsidRDefault="00E959E3" w:rsidP="0071563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 Black" w:hAnsi="Arial Black" w:cs="Arial"/>
                                <w:color w:val="808080" w:themeColor="background1" w:themeShade="80"/>
                                <w:spacing w:val="-2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 Black" w:hAnsi="Arial Black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>ROUGH IDEA TEMPLATE</w:t>
                            </w:r>
                            <w:r w:rsidR="00634B19" w:rsidRPr="001F4D03">
                              <w:rPr>
                                <w:rFonts w:ascii="Arial" w:hAnsi="Arial" w:cs="Arial"/>
                                <w:b/>
                                <w:smallCaps/>
                                <w:color w:val="808080" w:themeColor="background1" w:themeShade="80"/>
                                <w:sz w:val="36"/>
                              </w:rPr>
                              <w:t>:</w:t>
                            </w:r>
                            <w:r w:rsidR="00634B19" w:rsidRPr="001F4D03">
                              <w:rPr>
                                <w:rFonts w:ascii="Arial Black" w:hAnsi="Arial Black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 xml:space="preserve"> </w:t>
                            </w:r>
                          </w:p>
                          <w:p w14:paraId="1BDC0FEA" w14:textId="39FC42C3" w:rsidR="00634B19" w:rsidRPr="00330DA5" w:rsidRDefault="00634B19" w:rsidP="001F4D0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line="276" w:lineRule="auto"/>
                              <w:rPr>
                                <w:rFonts w:ascii="Arial" w:hAnsi="Arial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</w:pPr>
                            <w:r w:rsidRPr="001F4D0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One idea </w:t>
                            </w:r>
                            <w:r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>per</w:t>
                            </w:r>
                            <w:r w:rsidRPr="001F4D03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</w:rPr>
                              <w:t xml:space="preserve"> page.</w:t>
                            </w:r>
                            <w:r>
                              <w:rPr>
                                <w:rFonts w:ascii="Arial" w:hAnsi="Arial" w:cs="Arial"/>
                                <w:smallCaps/>
                                <w:color w:val="808080" w:themeColor="background1" w:themeShade="80"/>
                                <w:sz w:val="36"/>
                              </w:rPr>
                              <w:t xml:space="preserve"> </w:t>
                            </w:r>
                            <w:r w:rsidR="001116A0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Body co</w:t>
                            </w:r>
                            <w:r w:rsidR="006D5BB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py is not necessary to </w:t>
                            </w:r>
                            <w:r w:rsidR="00002BBD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write at this point, but can</w:t>
                            </w:r>
                            <w:r w:rsidR="00461D4E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be indicated with lines</w:t>
                            </w:r>
                            <w:r w:rsidR="006D5BB2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.</w:t>
                            </w:r>
                            <w:r w:rsidR="00330DA5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You may attach a photo if you wish but you still must sketch the idea as best you can.</w:t>
                            </w:r>
                            <w:r w:rsidR="00E655A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67101B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Don’t forget to communicate a benefit of some sort – either a human benefit or a product benefit.</w:t>
                            </w:r>
                            <w:r w:rsidR="00E655AC">
                              <w:rPr>
                                <w:rFonts w:ascii="Arial" w:hAnsi="Arial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AB1DD7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-44.4pt;margin-top:19pt;width:530.4pt;height:75.2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4CtPhgIAAOwEAAAOAAAAZHJzL2Uyb0RvYy54bWysVN9v2jAQfp+0/8HyO03CgJaIUKVUTJO6&#10;tlKZ+mwcByLZPs82JN20/31nh7So29O0F3O/8t3dd3csrjslyVFY14AuaHaRUiI0h6rRu4J+26xH&#10;V5Q4z3TFJGhR0Bfh6PXy44dFa3Ixhj3ISliCINrlrSno3nuTJ4nje6GYuwAjNDprsIp5VO0uqSxr&#10;EV3JZJyms6QFWxkLXDiH1tveSZcRv64F9w917YQnsqBYm4+vje82vMlywfKdZWbf8FMZ7B+qUKzR&#10;mPQV6pZ5Rg62+QNKNdyCg9pfcFAJ1HXDRewBu8nSd9087ZkRsRckx5lXmtz/g+X3x0dLmqqgc0o0&#10;Uziijeg8uYGOzAM7rXE5Bj0ZDPMdmnHKg92hMTTd1VaFX2yHoB95fnnlNoBxNM4uP83SK3Rx9M2n&#10;03QSyU/evjbW+c8CFAlCQS3OLlLKjnfOYyUYOoSEZBrWjZRxflIHgwPZVMEWlbBAYiUtOTIc/XaX&#10;RSx5UF+h6m2zaZoONcR9C+ExzRkSJu3RRVymvhKWY1cohkShvzjon6vp5bi8nM5Hs3KajSZZejUq&#10;y3Q8ul2XaZlO1qv55OZXoA4xh++TQG9PY5B8t+1OnG+hekHKLfQr6wxfN8jLHXP+kVncUaQS784/&#10;4FNLaAsKJ4mSPdgff7OHeFwd9FLS4s4X1H0/MCsokV80LtU8m+BUiI/KBNtBxZ57tucefVArQG4z&#10;vHDDoxjivRzE2oJ6xvMsQ1Z0Mc0xd0H9IK58f4l43lyUZQzCszDM3+knwwN0oDhMfdM9M2tOq+GR&#10;vnsYroPl7zakjw1faigPHuomrk8guGcVRxAUPKk4jNP5h5s912PU25/U8jcAAAD//wMAUEsDBBQA&#10;BgAIAAAAIQB8kWxq3wAAAAoBAAAPAAAAZHJzL2Rvd25yZXYueG1sTI/LTsMwEEX3SPyDNUjsWodS&#10;UTfEqQISEotKQMoHuPaQRPgRxW6T8PVMV7Cb0RzdObfYTc6yMw6xC17C3TIDhl4H0/lGwufhZSGA&#10;xaS8UTZ4lDBjhF15fVWo3ITRf+C5Tg2jEB9zJaFNqc85j7pFp+Iy9Ojp9hUGpxKtQ8PNoEYKd5av&#10;suyBO9V5+tCqHp9b1N/1yUl4stWMb++6fuXzWG3XBx1/Nnspb2+m6hFYwin9wXDRJ3UoyekYTt5E&#10;ZiUshCD1JOFeUCcCtpsVDUcihVgDLwv+v0L5CwAA//8DAFBLAQItABQABgAIAAAAIQC2gziS/gAA&#10;AOEBAAATAAAAAAAAAAAAAAAAAAAAAABbQ29udGVudF9UeXBlc10ueG1sUEsBAi0AFAAGAAgAAAAh&#10;ADj9If/WAAAAlAEAAAsAAAAAAAAAAAAAAAAALwEAAF9yZWxzLy5yZWxzUEsBAi0AFAAGAAgAAAAh&#10;ACHgK0+GAgAA7AQAAA4AAAAAAAAAAAAAAAAALgIAAGRycy9lMm9Eb2MueG1sUEsBAi0AFAAGAAgA&#10;AAAhAHyRbGrfAAAACgEAAA8AAAAAAAAAAAAAAAAA4AQAAGRycy9kb3ducmV2LnhtbFBLBQYAAAAA&#10;BAAEAPMAAADsBQAAAAA=&#10;" filled="f" strokecolor="#a5a5a5 [2092]">
                <v:textbox>
                  <w:txbxContent>
                    <w:p w14:paraId="3FB15922" w14:textId="0F1D24ED" w:rsidR="00634B19" w:rsidRPr="004F0718" w:rsidRDefault="00E959E3" w:rsidP="00715634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 Black" w:hAnsi="Arial Black" w:cs="Arial"/>
                          <w:color w:val="808080" w:themeColor="background1" w:themeShade="80"/>
                          <w:spacing w:val="-2"/>
                          <w:sz w:val="22"/>
                          <w:szCs w:val="22"/>
                        </w:rPr>
                      </w:pPr>
                      <w:r>
                        <w:rPr>
                          <w:rFonts w:ascii="Arial Black" w:hAnsi="Arial Black" w:cs="Arial"/>
                          <w:smallCaps/>
                          <w:color w:val="808080" w:themeColor="background1" w:themeShade="80"/>
                          <w:sz w:val="36"/>
                        </w:rPr>
                        <w:t>ROUGH IDEA TEMPLATE</w:t>
                      </w:r>
                      <w:r w:rsidR="00634B19" w:rsidRPr="001F4D03">
                        <w:rPr>
                          <w:rFonts w:ascii="Arial" w:hAnsi="Arial" w:cs="Arial"/>
                          <w:b/>
                          <w:smallCaps/>
                          <w:color w:val="808080" w:themeColor="background1" w:themeShade="80"/>
                          <w:sz w:val="36"/>
                        </w:rPr>
                        <w:t>:</w:t>
                      </w:r>
                      <w:r w:rsidR="00634B19" w:rsidRPr="001F4D03">
                        <w:rPr>
                          <w:rFonts w:ascii="Arial Black" w:hAnsi="Arial Black" w:cs="Arial"/>
                          <w:smallCaps/>
                          <w:color w:val="808080" w:themeColor="background1" w:themeShade="80"/>
                          <w:sz w:val="36"/>
                        </w:rPr>
                        <w:t xml:space="preserve"> </w:t>
                      </w:r>
                    </w:p>
                    <w:p w14:paraId="1BDC0FEA" w14:textId="39FC42C3" w:rsidR="00634B19" w:rsidRPr="00330DA5" w:rsidRDefault="00634B19" w:rsidP="001F4D03">
                      <w:pPr>
                        <w:widowControl w:val="0"/>
                        <w:autoSpaceDE w:val="0"/>
                        <w:autoSpaceDN w:val="0"/>
                        <w:adjustRightInd w:val="0"/>
                        <w:spacing w:line="276" w:lineRule="auto"/>
                        <w:rPr>
                          <w:rFonts w:ascii="Arial" w:hAnsi="Arial" w:cs="Arial"/>
                          <w:smallCaps/>
                          <w:color w:val="808080" w:themeColor="background1" w:themeShade="80"/>
                          <w:sz w:val="36"/>
                        </w:rPr>
                      </w:pPr>
                      <w:r w:rsidRPr="001F4D03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One idea </w:t>
                      </w:r>
                      <w:r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>per</w:t>
                      </w:r>
                      <w:r w:rsidRPr="001F4D03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</w:rPr>
                        <w:t xml:space="preserve"> page.</w:t>
                      </w:r>
                      <w:r>
                        <w:rPr>
                          <w:rFonts w:ascii="Arial" w:hAnsi="Arial" w:cs="Arial"/>
                          <w:smallCaps/>
                          <w:color w:val="808080" w:themeColor="background1" w:themeShade="80"/>
                          <w:sz w:val="36"/>
                        </w:rPr>
                        <w:t xml:space="preserve"> </w:t>
                      </w:r>
                      <w:r w:rsidR="001116A0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Body co</w:t>
                      </w:r>
                      <w:r w:rsidR="006D5BB2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py is not necessary to </w:t>
                      </w:r>
                      <w:r w:rsidR="00002BBD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write at this point, but can</w:t>
                      </w:r>
                      <w:r w:rsidR="00461D4E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be indicated with lines</w:t>
                      </w:r>
                      <w:r w:rsidR="006D5BB2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.</w:t>
                      </w:r>
                      <w:r w:rsidR="00330DA5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You may attach a photo if you wish but you still must sketch the idea as best you can.</w:t>
                      </w:r>
                      <w:r w:rsidR="00E655AC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  <w:r w:rsidR="0067101B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>Don’t forget to communicate a benefit of some sort – either a human benefit or a product benefit.</w:t>
                      </w:r>
                      <w:r w:rsidR="00E655AC">
                        <w:rPr>
                          <w:rFonts w:ascii="Arial" w:hAnsi="Arial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6CA22F2" w14:textId="08313E24" w:rsidR="00A97C17" w:rsidRDefault="00330DA5" w:rsidP="00032144">
      <w:pPr>
        <w:spacing w:line="360" w:lineRule="auto"/>
        <w:ind w:left="-851" w:right="-716"/>
        <w:rPr>
          <w:rFonts w:ascii="Arial" w:hAnsi="Arial" w:cs="Arial"/>
          <w:smallCaps/>
        </w:rPr>
      </w:pPr>
      <w:r w:rsidRPr="00331AA6">
        <w:rPr>
          <w:rFonts w:ascii="Arial" w:hAnsi="Arial" w:cs="Arial"/>
          <w:b/>
          <w:smallCaps/>
          <w:u w:val="single"/>
        </w:rPr>
        <w:t>target profile</w:t>
      </w:r>
      <w:r>
        <w:rPr>
          <w:rFonts w:ascii="Arial" w:hAnsi="Arial" w:cs="Arial"/>
          <w:b/>
          <w:smallCaps/>
        </w:rPr>
        <w:t xml:space="preserve"> (</w:t>
      </w:r>
      <w:r w:rsidR="00331AA6">
        <w:rPr>
          <w:rFonts w:ascii="Arial" w:hAnsi="Arial" w:cs="Arial"/>
          <w:b/>
          <w:smallCaps/>
        </w:rPr>
        <w:t>Demographic/Psychographic</w:t>
      </w:r>
      <w:r>
        <w:rPr>
          <w:rFonts w:ascii="Arial" w:hAnsi="Arial" w:cs="Arial"/>
          <w:b/>
          <w:smallCaps/>
        </w:rPr>
        <w:t>)</w:t>
      </w:r>
      <w:r w:rsidR="00A97C17" w:rsidRPr="0009698A">
        <w:rPr>
          <w:rFonts w:ascii="Arial" w:hAnsi="Arial" w:cs="Arial"/>
          <w:b/>
          <w:smallCaps/>
        </w:rPr>
        <w:t>:</w:t>
      </w:r>
      <w:r w:rsidR="000F0BFA">
        <w:rPr>
          <w:rFonts w:ascii="Arial" w:hAnsi="Arial" w:cs="Arial"/>
          <w:smallCaps/>
        </w:rPr>
        <w:t xml:space="preserve"> elderly population and the young generation.</w:t>
      </w:r>
    </w:p>
    <w:p w14:paraId="07EC579B" w14:textId="351E560B" w:rsidR="00330DA5" w:rsidRPr="00BA07ED" w:rsidRDefault="00330DA5" w:rsidP="000F0BFA">
      <w:pPr>
        <w:spacing w:line="360" w:lineRule="auto"/>
        <w:ind w:right="-716"/>
        <w:rPr>
          <w:rFonts w:ascii="Arial" w:hAnsi="Arial" w:cs="Arial"/>
          <w:smallCaps/>
        </w:rPr>
      </w:pPr>
    </w:p>
    <w:p w14:paraId="143D975E" w14:textId="7A79A16E" w:rsidR="00A97C17" w:rsidRPr="00032144" w:rsidRDefault="00331AA6" w:rsidP="00032144">
      <w:pPr>
        <w:widowControl w:val="0"/>
        <w:autoSpaceDE w:val="0"/>
        <w:autoSpaceDN w:val="0"/>
        <w:adjustRightInd w:val="0"/>
        <w:spacing w:line="360" w:lineRule="auto"/>
        <w:ind w:left="-851" w:right="-716"/>
        <w:rPr>
          <w:rFonts w:ascii="Helvetica" w:hAnsi="Helvetica" w:cs="Helvetica"/>
          <w:sz w:val="20"/>
        </w:rPr>
      </w:pPr>
      <w:r>
        <w:rPr>
          <w:rFonts w:ascii="Arial" w:hAnsi="Arial" w:cs="Arial"/>
          <w:b/>
          <w:smallCaps/>
          <w:sz w:val="18"/>
        </w:rPr>
        <w:t>PRODUCT/</w:t>
      </w:r>
      <w:r w:rsidR="00330DA5">
        <w:rPr>
          <w:rFonts w:ascii="Arial" w:hAnsi="Arial" w:cs="Arial"/>
          <w:b/>
          <w:smallCaps/>
          <w:sz w:val="18"/>
        </w:rPr>
        <w:t>FACT</w:t>
      </w:r>
      <w:r w:rsidR="00A326CD" w:rsidRPr="00795176">
        <w:rPr>
          <w:rFonts w:ascii="Arial" w:hAnsi="Arial" w:cs="Arial"/>
          <w:b/>
          <w:smallCaps/>
        </w:rPr>
        <w:t>:</w:t>
      </w:r>
      <w:r w:rsidR="00A326CD" w:rsidRPr="00BA07ED">
        <w:rPr>
          <w:rFonts w:ascii="Arial" w:hAnsi="Arial" w:cs="Arial"/>
          <w:smallCaps/>
        </w:rPr>
        <w:t xml:space="preserve"> </w:t>
      </w:r>
      <w:r w:rsidR="000F0BFA">
        <w:rPr>
          <w:rFonts w:ascii="Arial" w:hAnsi="Arial" w:cs="Arial"/>
          <w:smallCaps/>
        </w:rPr>
        <w:t xml:space="preserve"> fast drinks ready for drinking. </w:t>
      </w:r>
    </w:p>
    <w:p w14:paraId="493E8B04" w14:textId="0259F176" w:rsidR="00535720" w:rsidRDefault="004E1380" w:rsidP="00032144">
      <w:pPr>
        <w:spacing w:line="360" w:lineRule="auto"/>
        <w:ind w:left="-851" w:right="-716"/>
        <w:rPr>
          <w:rFonts w:ascii="Arial" w:hAnsi="Arial" w:cs="Arial"/>
          <w:smallCaps/>
        </w:rPr>
      </w:pPr>
      <w:r w:rsidRPr="00795176">
        <w:rPr>
          <w:rFonts w:ascii="Arial" w:hAnsi="Arial" w:cs="Arial"/>
          <w:b/>
          <w:smallCaps/>
        </w:rPr>
        <w:t>main message</w:t>
      </w:r>
      <w:r>
        <w:rPr>
          <w:rFonts w:ascii="Arial" w:hAnsi="Arial" w:cs="Arial"/>
          <w:b/>
          <w:smallCaps/>
        </w:rPr>
        <w:t xml:space="preserve"> </w:t>
      </w:r>
      <w:r w:rsidRPr="00795176">
        <w:rPr>
          <w:rFonts w:ascii="Arial" w:hAnsi="Arial" w:cs="Arial"/>
          <w:b/>
          <w:smallCaps/>
        </w:rPr>
        <w:t>/</w:t>
      </w:r>
      <w:r>
        <w:rPr>
          <w:rFonts w:ascii="Arial" w:hAnsi="Arial" w:cs="Arial"/>
          <w:b/>
          <w:smallCaps/>
        </w:rPr>
        <w:t xml:space="preserve"> </w:t>
      </w:r>
      <w:r w:rsidRPr="00795176">
        <w:rPr>
          <w:rFonts w:ascii="Arial" w:hAnsi="Arial" w:cs="Arial"/>
          <w:b/>
          <w:smallCaps/>
        </w:rPr>
        <w:t>benefit:</w:t>
      </w:r>
      <w:r w:rsidR="000F0BFA">
        <w:rPr>
          <w:rFonts w:ascii="Arial" w:hAnsi="Arial" w:cs="Arial"/>
          <w:smallCaps/>
        </w:rPr>
        <w:t xml:space="preserve"> individuals whose taste and preference is based on buying readymade coffee. </w:t>
      </w:r>
    </w:p>
    <w:p w14:paraId="7BA27094" w14:textId="64C183CA" w:rsidR="00945C84" w:rsidRDefault="00945C84" w:rsidP="00A97C17">
      <w:pPr>
        <w:rPr>
          <w:rFonts w:ascii="Arial" w:hAnsi="Arial" w:cs="Arial"/>
          <w:smallCaps/>
        </w:rPr>
      </w:pPr>
    </w:p>
    <w:p w14:paraId="21C5D7AD" w14:textId="1CA96C09" w:rsidR="00945C84" w:rsidRPr="00BA07ED" w:rsidRDefault="004C0833" w:rsidP="00A97C17">
      <w:pPr>
        <w:rPr>
          <w:rFonts w:ascii="Arial" w:hAnsi="Arial" w:cs="Arial"/>
          <w:smallCaps/>
        </w:rPr>
      </w:pPr>
      <w:r>
        <w:rPr>
          <w:rFonts w:ascii="Arial" w:hAnsi="Arial" w:cs="Arial"/>
          <w:smallCaps/>
          <w:noProof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8C9B44" wp14:editId="1494A992">
                <wp:simplePos x="0" y="0"/>
                <wp:positionH relativeFrom="column">
                  <wp:posOffset>523240</wp:posOffset>
                </wp:positionH>
                <wp:positionV relativeFrom="paragraph">
                  <wp:posOffset>48260</wp:posOffset>
                </wp:positionV>
                <wp:extent cx="4343400" cy="5486400"/>
                <wp:effectExtent l="0" t="0" r="25400" b="25400"/>
                <wp:wrapTight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ight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43400" cy="5486400"/>
                        </a:xfrm>
                        <a:prstGeom prst="rect">
                          <a:avLst/>
                        </a:prstGeom>
                        <a:noFill/>
                        <a:ln w="19050" cmpd="sng">
                          <a:solidFill>
                            <a:schemeClr val="tx1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FC850F1" w14:textId="58FAA7E4" w:rsidR="00634B19" w:rsidRDefault="000F0BFA" w:rsidP="00A97C17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333C17B" wp14:editId="6E1952FD">
                                  <wp:extent cx="4141470" cy="4845056"/>
                                  <wp:effectExtent l="0" t="0" r="0" b="0"/>
                                  <wp:docPr id="3" name="Picture 3" descr="C:\Users\USER\AppData\Local\Microsoft\Windows\INetCache\Content.Word\result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 descr="C:\Users\USER\AppData\Local\Microsoft\Windows\INetCache\Content.Word\result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1470" cy="484505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C9B44" id="Text Box 2" o:spid="_x0000_s1027" type="#_x0000_t202" style="position:absolute;margin-left:41.2pt;margin-top:3.8pt;width:342pt;height:6in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tKxwIAAOgFAAAOAAAAZHJzL2Uyb0RvYy54bWysVN9v2jAQfp+0/8HyO01goQVUqFIqpklV&#10;W62d+mwcB6I5tmcbCJv2v++zQyjq+tJpQgpn33fnu+9+XF41tSRbYV2l1ZT2z1JKhOK6qNRqSr89&#10;LXojSpxnqmBSKzGle+Ho1ezjh8udmYiBXmtZCEvgRLnJzkzp2nszSRLH16Jm7kwboaAsta2Zx9Gu&#10;ksKyHbzXMhmk6Xmy07YwVnPhHG5vWiWdRf9lKbi/L0snPJFTith8/Nr4XYZvMrtkk5VlZl3xQxjs&#10;H6KoWaXw6NHVDfOMbGz1l6u64lY7XfozrutEl2XFRcwB2fTTV9k8rpkRMReQ48yRJvf/3PK77YMl&#10;VTGlA0oUq1GiJ9F4cq0bMgjs7IybAPRoAPMNrlHl7t7hMiTdlLYO/0iHQA+e90dugzOOy+wTfilU&#10;HLphNjoPB/hPXsyNdf6z0DUJwpRaFC9yyra3zrfQDhJeU3pRSRkLKBXZIa5xOgwP1AbpOLWKxk7L&#10;qgjAYBLbSsylJVuGhvBNTAUhnKBwkiqARWyf9mmcGg8x3iOjWNpf8+HFIL8Yjnvn+bDfy/rpqJfn&#10;6aB3s8jTPM0W83F2/fuQZGefBEJb4qLk91IEr1J9FSUKEfl7I1bGuVC+izeiA6pEZu8xPOBjHjG/&#10;9xi3jMAivqyVPxrXldK25TtM7gvFxfcu5LLFo+IneQfRN8smduCxr5a62KPdrG7H1Rm+qNASt8z5&#10;B2Yxn6gydo6/x6eUGqXXB4mStbY/37oPeIwNtJTsMO/okB8bZgUl8ovCQI37WQa3Ph4yFBYHe6pZ&#10;nmrUpp5rdFAf283wKAa8l51YWl0/YzXl4VWomOJ4Gy3XiXPfbiGsNi7yPIKwEgzzt+rR8OA6sBwa&#10;/ql5ZtYcpsKjke50txnY5NVwtNhgqXS+8bqs4uQEnltWD/xjncTZO6y+sK9OzxH1sqBnfwAAAP//&#10;AwBQSwMEFAAGAAgAAAAhAKfxGeveAAAACAEAAA8AAABkcnMvZG93bnJldi54bWxMj8FOwzAQRO9I&#10;/IO1SNyokwg5JcSpEKiiHDi0gLhu4yVJie0odtrw9yyncpyd0eybcjXbXhxpDJ13GtJFAoJc7U3n&#10;Gg3vb+ubJYgQ0RnsvSMNPxRgVV1elFgYf3JbOu5iI7jEhQI1tDEOhZShbsliWPiBHHtffrQYWY6N&#10;NCOeuNz2MksSJS12jj+0ONBjS/X3brIaDuvD593rlKJ5ss/b9CPbyO5lo/X11fxwDyLSHM9h+MNn&#10;dKiYae8nZ4LoNSyzW05qyBUItnOlWO/5nqcKZFXK/wOqXwAAAP//AwBQSwECLQAUAAYACAAAACEA&#10;toM4kv4AAADhAQAAEwAAAAAAAAAAAAAAAAAAAAAAW0NvbnRlbnRfVHlwZXNdLnhtbFBLAQItABQA&#10;BgAIAAAAIQA4/SH/1gAAAJQBAAALAAAAAAAAAAAAAAAAAC8BAABfcmVscy8ucmVsc1BLAQItABQA&#10;BgAIAAAAIQAmUOtKxwIAAOgFAAAOAAAAAAAAAAAAAAAAAC4CAABkcnMvZTJvRG9jLnhtbFBLAQIt&#10;ABQABgAIAAAAIQCn8Rnr3gAAAAgBAAAPAAAAAAAAAAAAAAAAACEFAABkcnMvZG93bnJldi54bWxQ&#10;SwUGAAAAAAQABADzAAAALAYAAAAA&#10;" filled="f" strokecolor="black [3213]" strokeweight="1.5pt">
                <v:textbox>
                  <w:txbxContent>
                    <w:p w14:paraId="0FC850F1" w14:textId="58FAA7E4" w:rsidR="00634B19" w:rsidRDefault="000F0BFA" w:rsidP="00A97C17">
                      <w:r>
                        <w:rPr>
                          <w:noProof/>
                        </w:rPr>
                        <w:drawing>
                          <wp:inline distT="0" distB="0" distL="0" distR="0" wp14:anchorId="6333C17B" wp14:editId="6E1952FD">
                            <wp:extent cx="4141470" cy="4845056"/>
                            <wp:effectExtent l="0" t="0" r="0" b="0"/>
                            <wp:docPr id="3" name="Picture 3" descr="C:\Users\USER\AppData\Local\Microsoft\Windows\INetCache\Content.Word\result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3" descr="C:\Users\USER\AppData\Local\Microsoft\Windows\INetCache\Content.Word\result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1470" cy="484505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344F6537" w14:textId="2B2A9BD8" w:rsidR="00A97C17" w:rsidRDefault="00A97C17" w:rsidP="00A97C17">
      <w:pPr>
        <w:rPr>
          <w:rFonts w:ascii="Arial" w:hAnsi="Arial" w:cs="Arial"/>
          <w:smallCaps/>
          <w:sz w:val="32"/>
        </w:rPr>
      </w:pPr>
    </w:p>
    <w:p w14:paraId="64EABEED" w14:textId="0ABB826D" w:rsidR="00A97C17" w:rsidRDefault="00A97C17" w:rsidP="00A97C17">
      <w:pPr>
        <w:rPr>
          <w:rFonts w:ascii="Arial" w:hAnsi="Arial" w:cs="Arial"/>
          <w:smallCaps/>
          <w:sz w:val="32"/>
        </w:rPr>
      </w:pPr>
    </w:p>
    <w:p w14:paraId="1CAB8309" w14:textId="77777777" w:rsidR="00A97C17" w:rsidRDefault="00A97C17" w:rsidP="00A97C17">
      <w:pPr>
        <w:rPr>
          <w:rFonts w:ascii="Arial" w:hAnsi="Arial" w:cs="Arial"/>
          <w:smallCaps/>
        </w:rPr>
      </w:pPr>
    </w:p>
    <w:p w14:paraId="7ACEAA30" w14:textId="77777777" w:rsidR="00A97C17" w:rsidRDefault="00A97C17" w:rsidP="00A97C17">
      <w:pPr>
        <w:rPr>
          <w:rFonts w:ascii="Arial" w:hAnsi="Arial" w:cs="Arial"/>
          <w:smallCaps/>
        </w:rPr>
      </w:pPr>
    </w:p>
    <w:p w14:paraId="6563DCEF" w14:textId="77777777" w:rsidR="00A97C17" w:rsidRDefault="00A97C17" w:rsidP="00A97C17">
      <w:pPr>
        <w:rPr>
          <w:rFonts w:ascii="Arial" w:hAnsi="Arial" w:cs="Arial"/>
          <w:smallCaps/>
        </w:rPr>
      </w:pPr>
    </w:p>
    <w:p w14:paraId="431FB370" w14:textId="77777777" w:rsidR="00A97C17" w:rsidRDefault="00A97C17" w:rsidP="00A97C17">
      <w:pPr>
        <w:rPr>
          <w:rFonts w:ascii="Arial" w:hAnsi="Arial" w:cs="Arial"/>
          <w:smallCaps/>
        </w:rPr>
      </w:pPr>
    </w:p>
    <w:p w14:paraId="323397C5" w14:textId="77777777" w:rsidR="00A97C17" w:rsidRDefault="00A97C17" w:rsidP="00A97C17">
      <w:pPr>
        <w:rPr>
          <w:rFonts w:ascii="Arial" w:hAnsi="Arial" w:cs="Arial"/>
          <w:smallCaps/>
        </w:rPr>
      </w:pPr>
    </w:p>
    <w:p w14:paraId="0052305F" w14:textId="77777777" w:rsidR="00A97C17" w:rsidRDefault="00A97C17" w:rsidP="00A97C17">
      <w:pPr>
        <w:rPr>
          <w:rFonts w:ascii="Arial" w:hAnsi="Arial" w:cs="Arial"/>
          <w:smallCaps/>
        </w:rPr>
      </w:pPr>
    </w:p>
    <w:p w14:paraId="6C164AC8" w14:textId="77777777" w:rsidR="00A97C17" w:rsidRDefault="00A97C17" w:rsidP="00A97C17">
      <w:pPr>
        <w:rPr>
          <w:rFonts w:ascii="Arial" w:hAnsi="Arial" w:cs="Arial"/>
          <w:smallCaps/>
        </w:rPr>
      </w:pPr>
    </w:p>
    <w:p w14:paraId="2E3FC32F" w14:textId="77777777" w:rsidR="00A97C17" w:rsidRDefault="00A97C17" w:rsidP="00A97C17">
      <w:pPr>
        <w:rPr>
          <w:rFonts w:ascii="Arial" w:hAnsi="Arial" w:cs="Arial"/>
          <w:smallCaps/>
        </w:rPr>
      </w:pPr>
    </w:p>
    <w:p w14:paraId="5F2FB2EC" w14:textId="77777777" w:rsidR="00A97C17" w:rsidRDefault="00A97C17" w:rsidP="00A97C17">
      <w:pPr>
        <w:rPr>
          <w:rFonts w:ascii="Arial" w:hAnsi="Arial" w:cs="Arial"/>
          <w:smallCaps/>
        </w:rPr>
      </w:pPr>
    </w:p>
    <w:p w14:paraId="43EFE133" w14:textId="77777777" w:rsidR="00A97C17" w:rsidRDefault="00A97C17" w:rsidP="00A97C17">
      <w:pPr>
        <w:rPr>
          <w:rFonts w:ascii="Arial" w:hAnsi="Arial" w:cs="Arial"/>
          <w:smallCaps/>
        </w:rPr>
      </w:pPr>
    </w:p>
    <w:p w14:paraId="649F36B8" w14:textId="77777777" w:rsidR="00A97C17" w:rsidRDefault="00A97C17" w:rsidP="00A97C17">
      <w:pPr>
        <w:rPr>
          <w:rFonts w:ascii="Arial" w:hAnsi="Arial" w:cs="Arial"/>
          <w:smallCaps/>
        </w:rPr>
      </w:pPr>
    </w:p>
    <w:p w14:paraId="4B031ED7" w14:textId="77777777" w:rsidR="00A97C17" w:rsidRDefault="00A97C17" w:rsidP="00A97C17">
      <w:pPr>
        <w:rPr>
          <w:rFonts w:ascii="Arial" w:hAnsi="Arial" w:cs="Arial"/>
          <w:smallCaps/>
        </w:rPr>
      </w:pPr>
    </w:p>
    <w:p w14:paraId="51C2EA75" w14:textId="77777777" w:rsidR="00A97C17" w:rsidRDefault="00A97C17" w:rsidP="00A97C17">
      <w:pPr>
        <w:rPr>
          <w:rFonts w:ascii="Arial" w:hAnsi="Arial" w:cs="Arial"/>
          <w:smallCaps/>
        </w:rPr>
      </w:pPr>
    </w:p>
    <w:p w14:paraId="3DA967DD" w14:textId="77777777" w:rsidR="00A97C17" w:rsidRDefault="00A97C17" w:rsidP="00A97C17">
      <w:pPr>
        <w:rPr>
          <w:rFonts w:ascii="Arial" w:hAnsi="Arial" w:cs="Arial"/>
          <w:smallCaps/>
        </w:rPr>
      </w:pPr>
    </w:p>
    <w:p w14:paraId="27026F90" w14:textId="77777777" w:rsidR="00A97C17" w:rsidRDefault="00A97C17" w:rsidP="00A97C17">
      <w:pPr>
        <w:rPr>
          <w:rFonts w:ascii="Arial" w:hAnsi="Arial" w:cs="Arial"/>
          <w:smallCaps/>
        </w:rPr>
      </w:pPr>
    </w:p>
    <w:p w14:paraId="237EBED5" w14:textId="77777777" w:rsidR="00A97C17" w:rsidRDefault="00A97C17" w:rsidP="00A97C17">
      <w:pPr>
        <w:rPr>
          <w:rFonts w:ascii="Arial" w:hAnsi="Arial" w:cs="Arial"/>
          <w:smallCaps/>
        </w:rPr>
      </w:pPr>
    </w:p>
    <w:p w14:paraId="506BAAD9" w14:textId="77777777" w:rsidR="00A97C17" w:rsidRDefault="00A97C17" w:rsidP="00A97C17">
      <w:pPr>
        <w:rPr>
          <w:rFonts w:ascii="Arial" w:hAnsi="Arial" w:cs="Arial"/>
          <w:smallCaps/>
        </w:rPr>
      </w:pPr>
    </w:p>
    <w:p w14:paraId="4D862CE2" w14:textId="77777777" w:rsidR="00A97C17" w:rsidRDefault="00A97C17" w:rsidP="00A97C17">
      <w:pPr>
        <w:rPr>
          <w:rFonts w:ascii="Arial" w:hAnsi="Arial" w:cs="Arial"/>
          <w:smallCaps/>
        </w:rPr>
      </w:pPr>
    </w:p>
    <w:p w14:paraId="2F74C314" w14:textId="77777777" w:rsidR="00A97C17" w:rsidRDefault="00A97C17" w:rsidP="00A97C17">
      <w:pPr>
        <w:rPr>
          <w:rFonts w:ascii="Arial" w:hAnsi="Arial" w:cs="Arial"/>
          <w:smallCaps/>
        </w:rPr>
      </w:pPr>
    </w:p>
    <w:p w14:paraId="2D6C9C1A" w14:textId="77777777" w:rsidR="00A97C17" w:rsidRDefault="00A97C17" w:rsidP="00A97C17">
      <w:pPr>
        <w:rPr>
          <w:rFonts w:ascii="Arial" w:hAnsi="Arial" w:cs="Arial"/>
          <w:smallCaps/>
        </w:rPr>
      </w:pPr>
    </w:p>
    <w:p w14:paraId="3AAD5003" w14:textId="77777777" w:rsidR="00A97C17" w:rsidRDefault="00A97C17" w:rsidP="00A97C17">
      <w:pPr>
        <w:rPr>
          <w:rFonts w:ascii="Arial" w:hAnsi="Arial" w:cs="Arial"/>
          <w:smallCaps/>
        </w:rPr>
      </w:pPr>
    </w:p>
    <w:p w14:paraId="25E35045" w14:textId="77777777" w:rsidR="00A97C17" w:rsidRDefault="00A97C17" w:rsidP="00A97C17">
      <w:pPr>
        <w:rPr>
          <w:rFonts w:ascii="Arial" w:hAnsi="Arial" w:cs="Arial"/>
          <w:smallCaps/>
        </w:rPr>
      </w:pPr>
    </w:p>
    <w:p w14:paraId="1C8B1DFE" w14:textId="77777777" w:rsidR="00A97C17" w:rsidRDefault="00A97C17" w:rsidP="00A97C17">
      <w:pPr>
        <w:rPr>
          <w:rFonts w:ascii="Arial" w:hAnsi="Arial" w:cs="Arial"/>
          <w:smallCaps/>
        </w:rPr>
      </w:pPr>
    </w:p>
    <w:p w14:paraId="200A5239" w14:textId="77777777" w:rsidR="00A97C17" w:rsidRDefault="00A97C17" w:rsidP="00A97C17">
      <w:pPr>
        <w:rPr>
          <w:rFonts w:ascii="Arial" w:hAnsi="Arial" w:cs="Arial"/>
          <w:smallCaps/>
        </w:rPr>
      </w:pPr>
    </w:p>
    <w:p w14:paraId="470109FB" w14:textId="77777777" w:rsidR="00A97C17" w:rsidRDefault="00A97C17" w:rsidP="00A97C17">
      <w:pPr>
        <w:rPr>
          <w:rFonts w:ascii="Arial" w:hAnsi="Arial" w:cs="Arial"/>
          <w:smallCaps/>
        </w:rPr>
      </w:pPr>
    </w:p>
    <w:p w14:paraId="0DE8C1A5" w14:textId="77777777" w:rsidR="00A97C17" w:rsidRDefault="00A97C17" w:rsidP="00A97C17">
      <w:pPr>
        <w:rPr>
          <w:rFonts w:ascii="Arial" w:hAnsi="Arial" w:cs="Arial"/>
          <w:smallCaps/>
        </w:rPr>
      </w:pPr>
    </w:p>
    <w:p w14:paraId="35599A27" w14:textId="77777777" w:rsidR="00A97C17" w:rsidRDefault="00A97C17" w:rsidP="00A97C17">
      <w:pPr>
        <w:rPr>
          <w:rFonts w:ascii="Arial" w:hAnsi="Arial" w:cs="Arial"/>
          <w:smallCaps/>
        </w:rPr>
      </w:pPr>
    </w:p>
    <w:p w14:paraId="497BA162" w14:textId="77777777" w:rsidR="00A97C17" w:rsidRDefault="00A97C17" w:rsidP="00A97C17">
      <w:pPr>
        <w:rPr>
          <w:rFonts w:ascii="Arial" w:hAnsi="Arial" w:cs="Arial"/>
          <w:smallCaps/>
        </w:rPr>
      </w:pPr>
    </w:p>
    <w:p w14:paraId="6746B06F" w14:textId="77777777" w:rsidR="00B35269" w:rsidRDefault="00B35269">
      <w:pPr>
        <w:rPr>
          <w:rFonts w:ascii="Arial" w:hAnsi="Arial" w:cs="Arial"/>
          <w:b/>
          <w:smallCaps/>
        </w:rPr>
      </w:pPr>
    </w:p>
    <w:p w14:paraId="09DB9891" w14:textId="3C6859C5" w:rsidR="001C454F" w:rsidRDefault="00535720" w:rsidP="00331AA6">
      <w:pPr>
        <w:spacing w:line="360" w:lineRule="auto"/>
        <w:ind w:left="-851" w:right="-382"/>
        <w:rPr>
          <w:rFonts w:ascii="Arial" w:hAnsi="Arial" w:cs="Arial"/>
          <w:smallCaps/>
        </w:rPr>
      </w:pPr>
      <w:r w:rsidRPr="00795176">
        <w:rPr>
          <w:rFonts w:ascii="Arial" w:hAnsi="Arial" w:cs="Arial"/>
          <w:b/>
          <w:smallCaps/>
        </w:rPr>
        <w:t>visual explanation</w:t>
      </w:r>
      <w:r>
        <w:rPr>
          <w:rFonts w:ascii="Arial" w:hAnsi="Arial" w:cs="Arial"/>
          <w:smallCaps/>
        </w:rPr>
        <w:t xml:space="preserve"> (if needed</w:t>
      </w:r>
      <w:r w:rsidR="004C0833">
        <w:rPr>
          <w:rFonts w:ascii="Arial" w:hAnsi="Arial" w:cs="Arial"/>
          <w:smallCaps/>
        </w:rPr>
        <w:t>)</w:t>
      </w:r>
      <w:r w:rsidR="0009698A">
        <w:rPr>
          <w:rFonts w:ascii="Arial" w:hAnsi="Arial" w:cs="Arial"/>
          <w:smallCaps/>
        </w:rPr>
        <w:t>:</w:t>
      </w:r>
    </w:p>
    <w:p w14:paraId="0A48A2E0" w14:textId="6480B22F" w:rsidR="000F0BFA" w:rsidRPr="00BA07ED" w:rsidRDefault="000F0BFA" w:rsidP="00331AA6">
      <w:pPr>
        <w:spacing w:line="360" w:lineRule="auto"/>
        <w:ind w:left="-851" w:right="-382"/>
        <w:rPr>
          <w:rFonts w:ascii="Arial" w:hAnsi="Arial" w:cs="Arial"/>
          <w:smallCaps/>
        </w:rPr>
      </w:pPr>
      <w:r w:rsidRPr="0020508A">
        <w:rPr>
          <w:rFonts w:ascii="Arial" w:hAnsi="Arial" w:cs="Arial"/>
          <w:smallCaps/>
        </w:rPr>
        <w:t>we are focused on availing fast drinks to our customers who are busy and lack time to sit in the restaurants to drink</w:t>
      </w:r>
      <w:r>
        <w:rPr>
          <w:rFonts w:ascii="Arial" w:hAnsi="Arial" w:cs="Arial"/>
          <w:b/>
          <w:smallCaps/>
        </w:rPr>
        <w:t xml:space="preserve">. </w:t>
      </w:r>
      <w:bookmarkStart w:id="0" w:name="_GoBack"/>
      <w:bookmarkEnd w:id="0"/>
    </w:p>
    <w:sectPr w:rsidR="000F0BFA" w:rsidRPr="00BA07ED" w:rsidSect="00032144">
      <w:pgSz w:w="12240" w:h="15840"/>
      <w:pgMar w:top="284" w:right="1183" w:bottom="142" w:left="18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98C"/>
    <w:rsid w:val="00002BBD"/>
    <w:rsid w:val="00032144"/>
    <w:rsid w:val="0008577B"/>
    <w:rsid w:val="00094D48"/>
    <w:rsid w:val="0009698A"/>
    <w:rsid w:val="000F0BFA"/>
    <w:rsid w:val="001116A0"/>
    <w:rsid w:val="00145DF8"/>
    <w:rsid w:val="001C454F"/>
    <w:rsid w:val="001F4D03"/>
    <w:rsid w:val="0020508A"/>
    <w:rsid w:val="002472C3"/>
    <w:rsid w:val="002A7518"/>
    <w:rsid w:val="002C02C5"/>
    <w:rsid w:val="002F2F27"/>
    <w:rsid w:val="00312ADB"/>
    <w:rsid w:val="00330DA5"/>
    <w:rsid w:val="00331AA6"/>
    <w:rsid w:val="004039C0"/>
    <w:rsid w:val="00407DAF"/>
    <w:rsid w:val="0041125F"/>
    <w:rsid w:val="00445369"/>
    <w:rsid w:val="00461D4E"/>
    <w:rsid w:val="004C0833"/>
    <w:rsid w:val="004E1380"/>
    <w:rsid w:val="004F0718"/>
    <w:rsid w:val="00535720"/>
    <w:rsid w:val="00597B91"/>
    <w:rsid w:val="005A1F2B"/>
    <w:rsid w:val="00634B19"/>
    <w:rsid w:val="00655D39"/>
    <w:rsid w:val="0067101B"/>
    <w:rsid w:val="00677E0E"/>
    <w:rsid w:val="006A4DE9"/>
    <w:rsid w:val="006D5BB2"/>
    <w:rsid w:val="006E4E0E"/>
    <w:rsid w:val="00704958"/>
    <w:rsid w:val="00715634"/>
    <w:rsid w:val="00773ACC"/>
    <w:rsid w:val="00795176"/>
    <w:rsid w:val="007D7906"/>
    <w:rsid w:val="00891FCF"/>
    <w:rsid w:val="009350D9"/>
    <w:rsid w:val="00944815"/>
    <w:rsid w:val="00945C84"/>
    <w:rsid w:val="009463EF"/>
    <w:rsid w:val="00966B6A"/>
    <w:rsid w:val="00A307F6"/>
    <w:rsid w:val="00A326CD"/>
    <w:rsid w:val="00A406B8"/>
    <w:rsid w:val="00A429DB"/>
    <w:rsid w:val="00A82DF9"/>
    <w:rsid w:val="00A97C17"/>
    <w:rsid w:val="00AE5926"/>
    <w:rsid w:val="00B35269"/>
    <w:rsid w:val="00B832A6"/>
    <w:rsid w:val="00B91F0B"/>
    <w:rsid w:val="00BA07ED"/>
    <w:rsid w:val="00BA4E25"/>
    <w:rsid w:val="00BB62AD"/>
    <w:rsid w:val="00BB774A"/>
    <w:rsid w:val="00BD6889"/>
    <w:rsid w:val="00C70D9C"/>
    <w:rsid w:val="00CA298C"/>
    <w:rsid w:val="00CB05A7"/>
    <w:rsid w:val="00CD0E89"/>
    <w:rsid w:val="00D02032"/>
    <w:rsid w:val="00D413BC"/>
    <w:rsid w:val="00D75669"/>
    <w:rsid w:val="00DF5B1B"/>
    <w:rsid w:val="00E21081"/>
    <w:rsid w:val="00E64B96"/>
    <w:rsid w:val="00E655AC"/>
    <w:rsid w:val="00E959E3"/>
    <w:rsid w:val="00EE4400"/>
    <w:rsid w:val="00F13CA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B2BA4D7"/>
  <w15:docId w15:val="{CFD44757-5363-498C-8199-3F887DDBB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A298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298C"/>
    <w:rPr>
      <w:rFonts w:ascii="Lucida Grande" w:hAnsi="Lucida Grande" w:cs="Lucida Grande"/>
      <w:sz w:val="18"/>
      <w:szCs w:val="18"/>
    </w:rPr>
  </w:style>
  <w:style w:type="character" w:customStyle="1" w:styleId="rgctlv">
    <w:name w:val="rg_ctlv"/>
    <w:basedOn w:val="DefaultParagraphFont"/>
    <w:rsid w:val="00A82DF9"/>
  </w:style>
  <w:style w:type="character" w:styleId="Hyperlink">
    <w:name w:val="Hyperlink"/>
    <w:basedOn w:val="DefaultParagraphFont"/>
    <w:uiPriority w:val="99"/>
    <w:semiHidden/>
    <w:unhideWhenUsed/>
    <w:rsid w:val="00A82DF9"/>
    <w:rPr>
      <w:color w:val="0000FF"/>
      <w:u w:val="single"/>
    </w:rPr>
  </w:style>
  <w:style w:type="character" w:customStyle="1" w:styleId="post-author">
    <w:name w:val="post-author"/>
    <w:basedOn w:val="DefaultParagraphFont"/>
    <w:rsid w:val="005A1F2B"/>
  </w:style>
  <w:style w:type="character" w:customStyle="1" w:styleId="fn">
    <w:name w:val="fn"/>
    <w:basedOn w:val="DefaultParagraphFont"/>
    <w:rsid w:val="005A1F2B"/>
  </w:style>
  <w:style w:type="character" w:customStyle="1" w:styleId="post-timestamp">
    <w:name w:val="post-timestamp"/>
    <w:basedOn w:val="DefaultParagraphFont"/>
    <w:rsid w:val="005A1F2B"/>
  </w:style>
  <w:style w:type="character" w:styleId="Strong">
    <w:name w:val="Strong"/>
    <w:basedOn w:val="DefaultParagraphFont"/>
    <w:uiPriority w:val="22"/>
    <w:qFormat/>
    <w:rsid w:val="0041125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125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1996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 Tassone</dc:creator>
  <cp:keywords/>
  <dc:description/>
  <cp:lastModifiedBy>USER</cp:lastModifiedBy>
  <cp:revision>7</cp:revision>
  <cp:lastPrinted>2014-03-07T14:52:00Z</cp:lastPrinted>
  <dcterms:created xsi:type="dcterms:W3CDTF">2015-09-18T17:09:00Z</dcterms:created>
  <dcterms:modified xsi:type="dcterms:W3CDTF">2021-11-08T20:20:00Z</dcterms:modified>
</cp:coreProperties>
</file>